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DF41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499275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7D80CF6" w14:textId="77777777" w:rsidTr="0082167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5FA8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A1944" w14:textId="19A1E10C" w:rsidR="002C7784" w:rsidRPr="0092175A" w:rsidRDefault="001140D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176</w:t>
            </w:r>
          </w:p>
        </w:tc>
      </w:tr>
      <w:tr w:rsidR="002C7784" w:rsidRPr="00432643" w14:paraId="17ADBF1B" w14:textId="77777777" w:rsidTr="008216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7609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4D5B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7F836CB" w14:textId="77777777" w:rsidTr="008216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893889" w14:textId="77777777" w:rsidR="002C7784" w:rsidRPr="00432643" w:rsidRDefault="0082167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4AD5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D0C3E13" w14:textId="77777777" w:rsidTr="008216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5ADB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94F1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CBF96A5" w14:textId="77777777" w:rsidTr="008216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B656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20CF5A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5273C6C2" w14:textId="77777777" w:rsidTr="008216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0327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1B114F" w14:textId="77777777" w:rsidR="002C7784" w:rsidRPr="0082167C" w:rsidRDefault="00B26EFE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8216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Песме</w:t>
            </w:r>
            <w:r w:rsidR="003F4CAF" w:rsidRPr="0082167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из Читанке</w:t>
            </w:r>
          </w:p>
        </w:tc>
      </w:tr>
      <w:tr w:rsidR="002C7784" w:rsidRPr="00432643" w14:paraId="1DA321A8" w14:textId="77777777" w:rsidTr="008216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9CF0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B4A177" w14:textId="77777777" w:rsidR="002C7784" w:rsidRPr="003F4CAF" w:rsidRDefault="003F4CAF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систематизација</w:t>
            </w:r>
          </w:p>
        </w:tc>
      </w:tr>
      <w:tr w:rsidR="002C7784" w:rsidRPr="00432643" w14:paraId="45319BC4" w14:textId="77777777" w:rsidTr="008216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4EF2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ADF234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D24954" w14:paraId="7BED0A6C" w14:textId="77777777" w:rsidTr="0082167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3197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81858B" w14:textId="69FCA06C" w:rsidR="00F61B11" w:rsidRPr="00E536F2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536F2">
              <w:rPr>
                <w:rFonts w:ascii="Arial" w:hAnsi="Arial" w:cs="Arial"/>
                <w:lang w:val="ru-RU"/>
              </w:rPr>
              <w:t>метода разговора,</w:t>
            </w:r>
            <w:r w:rsidR="00D24954">
              <w:rPr>
                <w:rFonts w:ascii="Arial" w:hAnsi="Arial" w:cs="Arial"/>
                <w:lang w:val="ru-RU"/>
              </w:rPr>
              <w:t xml:space="preserve"> </w:t>
            </w:r>
            <w:r w:rsidR="003B66CF" w:rsidRPr="00E536F2">
              <w:rPr>
                <w:rFonts w:ascii="Arial" w:hAnsi="Arial" w:cs="Arial"/>
                <w:lang w:val="ru-RU"/>
              </w:rPr>
              <w:t>у</w:t>
            </w:r>
            <w:r w:rsidR="001F75ED" w:rsidRPr="00E536F2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E536F2">
              <w:rPr>
                <w:rFonts w:ascii="Arial" w:hAnsi="Arial" w:cs="Arial"/>
                <w:lang w:val="ru-RU"/>
              </w:rPr>
              <w:t>метода рада на тексту</w:t>
            </w:r>
            <w:r w:rsidR="007D3CD4" w:rsidRPr="00E536F2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D24954" w14:paraId="4D4F8608" w14:textId="77777777" w:rsidTr="0082167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B5C4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4ABD5E" w14:textId="77777777" w:rsidR="002C7784" w:rsidRPr="00E536F2" w:rsidRDefault="00514AB7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Читанка за 2. разред основне школе, Фреска, Београд</w:t>
            </w:r>
          </w:p>
        </w:tc>
      </w:tr>
      <w:tr w:rsidR="002C7784" w:rsidRPr="00D24954" w14:paraId="104C43E7" w14:textId="77777777" w:rsidTr="0082167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D5B44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CE2E" w14:textId="77777777" w:rsidR="0082167C" w:rsidRPr="00E536F2" w:rsidRDefault="0082167C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Анализа песама</w:t>
            </w:r>
            <w:r w:rsidR="007A478D"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3A5C9D3E" w14:textId="77777777" w:rsidR="0082167C" w:rsidRPr="00E536F2" w:rsidRDefault="0082167C" w:rsidP="0082167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lang w:val="ru-RU"/>
              </w:rPr>
              <w:t xml:space="preserve">– </w:t>
            </w:r>
            <w:r w:rsidR="007A478D" w:rsidRPr="00E536F2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говора,</w:t>
            </w:r>
          </w:p>
          <w:p w14:paraId="0E0927E5" w14:textId="77777777" w:rsidR="002C7784" w:rsidRPr="00E536F2" w:rsidRDefault="0082167C" w:rsidP="0082167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lang w:val="ru-RU"/>
              </w:rPr>
              <w:t xml:space="preserve">– 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развијање</w:t>
            </w:r>
            <w:r w:rsidR="007A478D"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креативност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7A478D"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и истраживачке способности.</w:t>
            </w:r>
          </w:p>
        </w:tc>
      </w:tr>
      <w:tr w:rsidR="002C7784" w:rsidRPr="00D24954" w14:paraId="0434A691" w14:textId="77777777" w:rsidTr="0082167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D5A1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AFE79E" w14:textId="1BA3440D" w:rsidR="0082167C" w:rsidRPr="00E536F2" w:rsidRDefault="007A478D" w:rsidP="00AA3460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D2495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755558AF" w14:textId="77777777" w:rsidR="0082167C" w:rsidRDefault="0082167C" w:rsidP="0082167C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E536F2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песму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66382BEE" w14:textId="77777777" w:rsidR="0082167C" w:rsidRDefault="0082167C" w:rsidP="0082167C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E536F2">
              <w:rPr>
                <w:rFonts w:ascii="Arial" w:hAnsi="Arial" w:cs="Arial"/>
                <w:lang w:val="ru-RU"/>
              </w:rPr>
              <w:t>–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разликује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стих и строфу;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13FA3B21" w14:textId="77777777" w:rsidR="0082167C" w:rsidRDefault="0082167C" w:rsidP="0082167C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E536F2">
              <w:rPr>
                <w:rFonts w:ascii="Arial" w:hAnsi="Arial" w:cs="Arial"/>
                <w:lang w:val="ru-RU"/>
              </w:rPr>
              <w:t xml:space="preserve">–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уочава стихове који се римују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01BB2986" w14:textId="77777777" w:rsidR="002C7784" w:rsidRPr="00E536F2" w:rsidRDefault="0082167C" w:rsidP="0082167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lang w:val="ru-RU"/>
              </w:rPr>
              <w:t>–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песми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</w:tc>
      </w:tr>
      <w:tr w:rsidR="00CB353D" w:rsidRPr="00432643" w14:paraId="0BAA67FA" w14:textId="77777777" w:rsidTr="008216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E6B49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AAB9E6" w14:textId="77777777" w:rsidR="00CB353D" w:rsidRPr="00B26EF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D24954" w14:paraId="0FB89141" w14:textId="77777777" w:rsidTr="008216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6396D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9FB391" w14:textId="77777777" w:rsidR="002C7784" w:rsidRPr="00E536F2" w:rsidRDefault="007A478D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песник, шаљива песма</w:t>
            </w:r>
            <w:r w:rsidR="008764AB"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B26EFE"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народна песма, успаванка, </w:t>
            </w:r>
            <w:r w:rsidR="008764AB" w:rsidRPr="00E536F2">
              <w:rPr>
                <w:rFonts w:ascii="Arial" w:hAnsi="Arial" w:cs="Arial"/>
                <w:sz w:val="24"/>
                <w:szCs w:val="24"/>
                <w:lang w:val="ru-RU"/>
              </w:rPr>
              <w:t>строфа, стих,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римовање</w:t>
            </w:r>
          </w:p>
        </w:tc>
      </w:tr>
      <w:tr w:rsidR="00A66D71" w:rsidRPr="00D24954" w14:paraId="783C7965" w14:textId="77777777" w:rsidTr="008216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A91A5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64707F" w14:textId="77777777" w:rsidR="003B66CF" w:rsidRPr="00E536F2" w:rsidRDefault="0082167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E536F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F75ED" w:rsidRPr="00E536F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99688F" w:rsidRPr="00E536F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животиње</w:t>
            </w:r>
            <w:r w:rsidR="00B26EFE" w:rsidRPr="00E536F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школа,</w:t>
            </w:r>
            <w:r w:rsidR="001140DE" w:rsidRPr="00E536F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јесен</w:t>
            </w:r>
            <w:r w:rsidR="001F75ED" w:rsidRPr="00E536F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D24954" w14:paraId="50B462B7" w14:textId="77777777" w:rsidTr="008216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0A1FE9" w14:textId="77777777" w:rsidR="00A66D71" w:rsidRPr="00432643" w:rsidRDefault="004B01DB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2167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77102C" w14:textId="77777777" w:rsidR="00A66D71" w:rsidRPr="00E536F2" w:rsidRDefault="001B2B2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Даје упутства за рад,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поставља задатке и питања, пише, прати, усмерава, вреднује.</w:t>
            </w:r>
          </w:p>
        </w:tc>
      </w:tr>
      <w:tr w:rsidR="00A66D71" w:rsidRPr="00D24954" w14:paraId="6672B984" w14:textId="77777777" w:rsidTr="0082167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3BF4B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275849" w14:textId="77777777" w:rsidR="00A66D71" w:rsidRPr="00E536F2" w:rsidRDefault="001B2B2F" w:rsidP="00B26EF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Набраја</w:t>
            </w:r>
            <w:r w:rsidR="0082167C"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, препознај</w:t>
            </w:r>
            <w:r w:rsidR="0082167C"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82167C"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, одређуј</w:t>
            </w:r>
            <w:r w:rsidR="0082167C"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проналаз</w:t>
            </w:r>
            <w:r w:rsidR="0082167C"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, одговара</w:t>
            </w:r>
            <w:r w:rsidR="0082167C"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црта</w:t>
            </w:r>
            <w:r w:rsidR="0082167C"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E536F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A43E45A" w14:textId="77777777" w:rsidR="00A66D71" w:rsidRPr="00E536F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99C4402" w14:textId="77777777" w:rsidR="00A66D71" w:rsidRPr="00E536F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AE9EF78" w14:textId="77777777" w:rsidR="002C7784" w:rsidRPr="00E536F2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7B94BA6A" w14:textId="77777777" w:rsidR="002C7784" w:rsidRPr="00E536F2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3C05D09" w14:textId="77777777" w:rsidR="003F4CAF" w:rsidRPr="00E536F2" w:rsidRDefault="003F4CA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5BDE4BB" w14:textId="77777777" w:rsidR="00C1098C" w:rsidRPr="00E536F2" w:rsidRDefault="00C1098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0FCB831" w14:textId="77777777" w:rsidR="00C1098C" w:rsidRPr="00E536F2" w:rsidRDefault="00C1098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A331CF9" w14:textId="77777777" w:rsidR="00B26EFE" w:rsidRPr="00E536F2" w:rsidRDefault="00B26EF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5EB48F6" w14:textId="77777777" w:rsidR="001B2B2F" w:rsidRPr="00E536F2" w:rsidRDefault="001B2B2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E5ACA4D" w14:textId="77777777" w:rsidR="002C7784" w:rsidRPr="00E536F2" w:rsidRDefault="002C778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E536F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6C0FCA01" w14:textId="77777777" w:rsidR="00C1098C" w:rsidRPr="00E536F2" w:rsidRDefault="00C1098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4C586FE" w14:textId="77777777" w:rsidR="003F4CAF" w:rsidRPr="00E536F2" w:rsidRDefault="003F4CAF" w:rsidP="003F4CAF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b/>
          <w:noProof/>
          <w:sz w:val="24"/>
          <w:szCs w:val="24"/>
          <w:lang w:val="ru-RU"/>
        </w:rPr>
        <w:t>Уводни део часа (5 минута)</w:t>
      </w:r>
    </w:p>
    <w:p w14:paraId="18D89737" w14:textId="77777777" w:rsidR="003F4CAF" w:rsidRPr="00E536F2" w:rsidRDefault="0082167C" w:rsidP="003F4CAF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3F4CAF" w:rsidRPr="00E536F2">
        <w:rPr>
          <w:rFonts w:ascii="Arial" w:hAnsi="Arial" w:cs="Arial"/>
          <w:noProof/>
          <w:sz w:val="24"/>
          <w:szCs w:val="24"/>
          <w:lang w:val="ru-RU"/>
        </w:rPr>
        <w:t xml:space="preserve"> тражи од ученика да наброје наслове песама из Читанке које смо читали и о којима смо разговарали.</w:t>
      </w:r>
    </w:p>
    <w:p w14:paraId="482DE3C2" w14:textId="72435B2E" w:rsidR="003F4CAF" w:rsidRPr="00E536F2" w:rsidRDefault="003F4CAF" w:rsidP="003F4CAF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noProof/>
          <w:sz w:val="24"/>
          <w:szCs w:val="24"/>
          <w:lang w:val="ru-RU"/>
        </w:rPr>
        <w:t>Ученици одговарају на постављени захтев, по потреби  помоћ</w:t>
      </w:r>
      <w:r w:rsidR="00D24954">
        <w:rPr>
          <w:rFonts w:ascii="Arial" w:hAnsi="Arial" w:cs="Arial"/>
          <w:noProof/>
          <w:sz w:val="24"/>
          <w:szCs w:val="24"/>
          <w:lang w:val="ru-RU"/>
        </w:rPr>
        <w:t>у</w:t>
      </w:r>
      <w:r w:rsidRPr="00E536F2">
        <w:rPr>
          <w:rFonts w:ascii="Arial" w:hAnsi="Arial" w:cs="Arial"/>
          <w:noProof/>
          <w:sz w:val="24"/>
          <w:szCs w:val="24"/>
          <w:lang w:val="ru-RU"/>
        </w:rPr>
        <w:t xml:space="preserve"> прегледа садржаја из Читанке.</w:t>
      </w:r>
    </w:p>
    <w:p w14:paraId="23876DF5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9219BC" w14:textId="77777777" w:rsidR="003F4CAF" w:rsidRPr="00E536F2" w:rsidRDefault="003F4CAF" w:rsidP="003F4CAF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(35 минута)</w:t>
      </w:r>
    </w:p>
    <w:p w14:paraId="08F210F3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980F0FA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Запис на табли: Песме из Читанке – обнављамо</w:t>
      </w:r>
    </w:p>
    <w:p w14:paraId="72A97139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9697FB5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 xml:space="preserve">Захтеви </w:t>
      </w:r>
      <w:r w:rsidR="0082167C" w:rsidRPr="00E536F2">
        <w:rPr>
          <w:rFonts w:ascii="Arial" w:hAnsi="Arial" w:cs="Arial"/>
          <w:sz w:val="24"/>
          <w:szCs w:val="24"/>
          <w:lang w:val="ru-RU"/>
        </w:rPr>
        <w:t>учитељ</w:t>
      </w:r>
      <w:r w:rsidRPr="00E536F2">
        <w:rPr>
          <w:rFonts w:ascii="Arial" w:hAnsi="Arial" w:cs="Arial"/>
          <w:sz w:val="24"/>
          <w:szCs w:val="24"/>
          <w:lang w:val="ru-RU"/>
        </w:rPr>
        <w:t>а:</w:t>
      </w:r>
    </w:p>
    <w:p w14:paraId="0F552118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1. Изражајно читање неколико песама из Читанке по избору ученика. (неколико ученика)</w:t>
      </w:r>
    </w:p>
    <w:p w14:paraId="4FE33D21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AD09A8" w14:textId="3798D4B1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 xml:space="preserve">2. Рецитовање песама </w:t>
      </w:r>
      <w:r w:rsidR="00FA1B39" w:rsidRPr="00E536F2">
        <w:rPr>
          <w:rFonts w:ascii="Arial" w:hAnsi="Arial" w:cs="Arial"/>
          <w:sz w:val="24"/>
          <w:szCs w:val="24"/>
          <w:lang w:val="ru-RU"/>
        </w:rPr>
        <w:t>„Болесник на три спрата</w:t>
      </w:r>
      <w:r w:rsidR="00D24954">
        <w:rPr>
          <w:rFonts w:ascii="Arial" w:hAnsi="Arial" w:cs="Arial"/>
          <w:sz w:val="24"/>
          <w:szCs w:val="24"/>
          <w:lang w:val="ru-RU"/>
        </w:rPr>
        <w:t>”</w:t>
      </w:r>
      <w:r w:rsidR="00FA1B39" w:rsidRPr="00E536F2">
        <w:rPr>
          <w:rFonts w:ascii="Arial" w:hAnsi="Arial" w:cs="Arial"/>
          <w:sz w:val="24"/>
          <w:szCs w:val="24"/>
          <w:lang w:val="ru-RU"/>
        </w:rPr>
        <w:t xml:space="preserve"> Бранка Ћопића и „Стонога</w:t>
      </w:r>
      <w:r w:rsidR="00D24954">
        <w:rPr>
          <w:rFonts w:ascii="Arial" w:hAnsi="Arial" w:cs="Arial"/>
          <w:sz w:val="24"/>
          <w:szCs w:val="24"/>
          <w:lang w:val="ru-RU"/>
        </w:rPr>
        <w:t>”</w:t>
      </w:r>
      <w:r w:rsidR="00FA1B39" w:rsidRPr="00E536F2">
        <w:rPr>
          <w:rFonts w:ascii="Arial" w:hAnsi="Arial" w:cs="Arial"/>
          <w:sz w:val="24"/>
          <w:szCs w:val="24"/>
          <w:lang w:val="ru-RU"/>
        </w:rPr>
        <w:t xml:space="preserve">Драгомира Ђорђевића. </w:t>
      </w:r>
      <w:r w:rsidRPr="00E536F2">
        <w:rPr>
          <w:rFonts w:ascii="Arial" w:hAnsi="Arial" w:cs="Arial"/>
          <w:sz w:val="24"/>
          <w:szCs w:val="24"/>
          <w:lang w:val="ru-RU"/>
        </w:rPr>
        <w:t xml:space="preserve"> (неколико ученика)</w:t>
      </w:r>
    </w:p>
    <w:p w14:paraId="185856BD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00448EF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2. Одређивање броја строфа у песмама:</w:t>
      </w:r>
    </w:p>
    <w:p w14:paraId="0F6EBC1D" w14:textId="7D245DC4" w:rsidR="003F4CAF" w:rsidRPr="00E536F2" w:rsidRDefault="00FA1B39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 xml:space="preserve">   „Тајна</w:t>
      </w:r>
      <w:r w:rsidR="00D24954">
        <w:rPr>
          <w:rFonts w:ascii="Arial" w:hAnsi="Arial" w:cs="Arial"/>
          <w:sz w:val="24"/>
          <w:szCs w:val="24"/>
          <w:lang w:val="ru-RU"/>
        </w:rPr>
        <w:t>”</w:t>
      </w:r>
      <w:r w:rsidRPr="00E536F2">
        <w:rPr>
          <w:rFonts w:ascii="Arial" w:hAnsi="Arial" w:cs="Arial"/>
          <w:sz w:val="24"/>
          <w:szCs w:val="24"/>
          <w:lang w:val="ru-RU"/>
        </w:rPr>
        <w:t xml:space="preserve"> Мирослава Антића,</w:t>
      </w:r>
      <w:r w:rsidR="003F4CAF" w:rsidRPr="00E536F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6335C5C" w14:textId="42D09882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 xml:space="preserve">   „</w:t>
      </w:r>
      <w:r w:rsidR="00FA1B39" w:rsidRPr="00E536F2">
        <w:rPr>
          <w:rFonts w:ascii="Arial" w:hAnsi="Arial" w:cs="Arial"/>
          <w:sz w:val="24"/>
          <w:szCs w:val="24"/>
          <w:lang w:val="ru-RU"/>
        </w:rPr>
        <w:t>Дохвати ми, тата, Мјесец</w:t>
      </w:r>
      <w:r w:rsidR="00D24954">
        <w:rPr>
          <w:rFonts w:ascii="Arial" w:hAnsi="Arial" w:cs="Arial"/>
          <w:sz w:val="24"/>
          <w:szCs w:val="24"/>
          <w:lang w:val="ru-RU"/>
        </w:rPr>
        <w:t>”</w:t>
      </w:r>
      <w:r w:rsidR="00FA1B39" w:rsidRPr="00E536F2">
        <w:rPr>
          <w:rFonts w:ascii="Arial" w:hAnsi="Arial" w:cs="Arial"/>
          <w:sz w:val="24"/>
          <w:szCs w:val="24"/>
          <w:lang w:val="ru-RU"/>
        </w:rPr>
        <w:t xml:space="preserve"> Григора Витеза</w:t>
      </w:r>
      <w:r w:rsidRPr="00E536F2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1B6AF543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14FDBE3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3. Одређивање броја стихова у строфама у песмама:</w:t>
      </w:r>
    </w:p>
    <w:p w14:paraId="1FB3776C" w14:textId="57778F03" w:rsidR="003F4CAF" w:rsidRPr="00E536F2" w:rsidRDefault="00FA1B39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 xml:space="preserve">   „Лепо је све што је мало</w:t>
      </w:r>
      <w:r w:rsidR="00D24954">
        <w:rPr>
          <w:rFonts w:ascii="Arial" w:hAnsi="Arial" w:cs="Arial"/>
          <w:sz w:val="24"/>
          <w:szCs w:val="24"/>
          <w:lang w:val="ru-RU"/>
        </w:rPr>
        <w:t>”</w:t>
      </w:r>
      <w:r w:rsidR="003F4CAF" w:rsidRPr="00E536F2">
        <w:rPr>
          <w:rFonts w:ascii="Arial" w:hAnsi="Arial" w:cs="Arial"/>
          <w:sz w:val="24"/>
          <w:szCs w:val="24"/>
          <w:lang w:val="ru-RU"/>
        </w:rPr>
        <w:t xml:space="preserve"> Душана Радовића, </w:t>
      </w:r>
    </w:p>
    <w:p w14:paraId="42F929B3" w14:textId="20B6537D" w:rsidR="003F4CAF" w:rsidRPr="00E536F2" w:rsidRDefault="00FA1B39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 xml:space="preserve">   „Школа</w:t>
      </w:r>
      <w:r w:rsidR="00D24954">
        <w:rPr>
          <w:rFonts w:ascii="Arial" w:hAnsi="Arial" w:cs="Arial"/>
          <w:sz w:val="24"/>
          <w:szCs w:val="24"/>
          <w:lang w:val="ru-RU"/>
        </w:rPr>
        <w:t>”</w:t>
      </w:r>
      <w:r w:rsidRPr="00E536F2">
        <w:rPr>
          <w:rFonts w:ascii="Arial" w:hAnsi="Arial" w:cs="Arial"/>
          <w:sz w:val="24"/>
          <w:szCs w:val="24"/>
          <w:lang w:val="ru-RU"/>
        </w:rPr>
        <w:t xml:space="preserve"> Драгана Лукића</w:t>
      </w:r>
      <w:r w:rsidR="003F4CAF" w:rsidRPr="00E536F2">
        <w:rPr>
          <w:rFonts w:ascii="Arial" w:hAnsi="Arial" w:cs="Arial"/>
          <w:sz w:val="24"/>
          <w:szCs w:val="24"/>
          <w:lang w:val="ru-RU"/>
        </w:rPr>
        <w:t>.</w:t>
      </w:r>
    </w:p>
    <w:p w14:paraId="6BC18C18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286D46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4. Читање следећих необрађених песама из Читанке и разговор о њима:</w:t>
      </w:r>
    </w:p>
    <w:p w14:paraId="58F520AC" w14:textId="290E1257" w:rsidR="003F4CAF" w:rsidRPr="00E536F2" w:rsidRDefault="00FA1B39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 xml:space="preserve">   „Хвала</w:t>
      </w:r>
      <w:r w:rsidR="00D24954">
        <w:rPr>
          <w:rFonts w:ascii="Arial" w:hAnsi="Arial" w:cs="Arial"/>
          <w:sz w:val="24"/>
          <w:szCs w:val="24"/>
          <w:lang w:val="ru-RU"/>
        </w:rPr>
        <w:t>”</w:t>
      </w:r>
      <w:r w:rsidR="003F4CAF" w:rsidRPr="00E536F2">
        <w:rPr>
          <w:rFonts w:ascii="Arial" w:hAnsi="Arial" w:cs="Arial"/>
          <w:sz w:val="24"/>
          <w:szCs w:val="24"/>
          <w:lang w:val="ru-RU"/>
        </w:rPr>
        <w:t xml:space="preserve"> </w:t>
      </w:r>
      <w:r w:rsidRPr="00E536F2">
        <w:rPr>
          <w:rFonts w:ascii="Arial" w:hAnsi="Arial" w:cs="Arial"/>
          <w:sz w:val="24"/>
          <w:szCs w:val="24"/>
          <w:lang w:val="ru-RU"/>
        </w:rPr>
        <w:t>Јована Јовановића Змаја</w:t>
      </w:r>
      <w:r w:rsidR="00B26EFE" w:rsidRPr="00E536F2">
        <w:rPr>
          <w:rFonts w:ascii="Arial" w:hAnsi="Arial" w:cs="Arial"/>
          <w:sz w:val="24"/>
          <w:szCs w:val="24"/>
          <w:lang w:val="ru-RU"/>
        </w:rPr>
        <w:t xml:space="preserve"> (</w:t>
      </w:r>
      <w:r w:rsidR="00D24954" w:rsidRPr="00693D33">
        <w:rPr>
          <w:rFonts w:ascii="Arial" w:hAnsi="Arial" w:cs="Arial"/>
          <w:sz w:val="24"/>
          <w:szCs w:val="24"/>
          <w:lang w:val="ru-RU"/>
        </w:rPr>
        <w:t>стр.</w:t>
      </w:r>
      <w:r w:rsidR="00B26EFE" w:rsidRPr="00E536F2">
        <w:rPr>
          <w:rFonts w:ascii="Arial" w:hAnsi="Arial" w:cs="Arial"/>
          <w:sz w:val="24"/>
          <w:szCs w:val="24"/>
          <w:lang w:val="ru-RU"/>
        </w:rPr>
        <w:t xml:space="preserve">68 </w:t>
      </w:r>
    </w:p>
    <w:p w14:paraId="4EF34545" w14:textId="5890BB1C" w:rsidR="00B26EFE" w:rsidRPr="00E536F2" w:rsidRDefault="00FA1B39" w:rsidP="00B26E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 xml:space="preserve">   „Санак иде низ улицу</w:t>
      </w:r>
      <w:r w:rsidR="00D24954">
        <w:rPr>
          <w:rFonts w:ascii="Arial" w:hAnsi="Arial" w:cs="Arial"/>
          <w:sz w:val="24"/>
          <w:szCs w:val="24"/>
          <w:lang w:val="ru-RU"/>
        </w:rPr>
        <w:t>”</w:t>
      </w:r>
      <w:r w:rsidR="003F4CAF" w:rsidRPr="00E536F2">
        <w:rPr>
          <w:rFonts w:ascii="Arial" w:hAnsi="Arial" w:cs="Arial"/>
          <w:sz w:val="24"/>
          <w:szCs w:val="24"/>
          <w:lang w:val="ru-RU"/>
        </w:rPr>
        <w:t xml:space="preserve">, </w:t>
      </w:r>
      <w:r w:rsidR="00B26EFE" w:rsidRPr="00E536F2">
        <w:rPr>
          <w:rFonts w:ascii="Arial" w:hAnsi="Arial" w:cs="Arial"/>
          <w:sz w:val="24"/>
          <w:szCs w:val="24"/>
          <w:lang w:val="ru-RU"/>
        </w:rPr>
        <w:t>народна песма (</w:t>
      </w:r>
      <w:r w:rsidR="00D24954" w:rsidRPr="00994512">
        <w:rPr>
          <w:rFonts w:ascii="Arial" w:hAnsi="Arial" w:cs="Arial"/>
          <w:sz w:val="24"/>
          <w:szCs w:val="24"/>
          <w:lang w:val="ru-RU"/>
        </w:rPr>
        <w:t>стр.</w:t>
      </w:r>
      <w:r w:rsidR="00B26EFE" w:rsidRPr="00E536F2">
        <w:rPr>
          <w:rFonts w:ascii="Arial" w:hAnsi="Arial" w:cs="Arial"/>
          <w:sz w:val="24"/>
          <w:szCs w:val="24"/>
          <w:lang w:val="ru-RU"/>
        </w:rPr>
        <w:t xml:space="preserve">21 </w:t>
      </w:r>
    </w:p>
    <w:p w14:paraId="65B53949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463A1D3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Напомена: о овим песмама се разговара на основу апаратура у Читанци; ове песме нису до сада обрађени јер су изборне.</w:t>
      </w:r>
    </w:p>
    <w:p w14:paraId="2D44029B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24BDF7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Запис на табли:</w:t>
      </w:r>
    </w:p>
    <w:p w14:paraId="0D98756A" w14:textId="77777777" w:rsidR="003F4CAF" w:rsidRPr="00E536F2" w:rsidRDefault="003F4CAF" w:rsidP="003F4CAF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noProof/>
          <w:sz w:val="24"/>
          <w:szCs w:val="24"/>
          <w:lang w:val="ru-RU"/>
        </w:rPr>
        <w:t>песма</w:t>
      </w:r>
    </w:p>
    <w:p w14:paraId="2CDD1E54" w14:textId="77777777" w:rsidR="003F4CAF" w:rsidRPr="00E536F2" w:rsidRDefault="003F4CAF" w:rsidP="003F4CAF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noProof/>
          <w:sz w:val="24"/>
          <w:szCs w:val="24"/>
          <w:lang w:val="ru-RU"/>
        </w:rPr>
        <w:t>песник</w:t>
      </w:r>
    </w:p>
    <w:p w14:paraId="39E1468C" w14:textId="77777777" w:rsidR="003F4CAF" w:rsidRPr="00E536F2" w:rsidRDefault="003F4CAF" w:rsidP="003F4CAF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noProof/>
          <w:sz w:val="24"/>
          <w:szCs w:val="24"/>
          <w:lang w:val="ru-RU"/>
        </w:rPr>
        <w:t>рецитовање</w:t>
      </w:r>
    </w:p>
    <w:p w14:paraId="125C2E05" w14:textId="77777777" w:rsidR="003F4CAF" w:rsidRPr="00E536F2" w:rsidRDefault="003F4CAF" w:rsidP="003F4CAF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noProof/>
          <w:sz w:val="24"/>
          <w:szCs w:val="24"/>
          <w:lang w:val="ru-RU"/>
        </w:rPr>
        <w:t>строфа</w:t>
      </w:r>
    </w:p>
    <w:p w14:paraId="755E4264" w14:textId="77777777" w:rsidR="003F4CAF" w:rsidRPr="00E536F2" w:rsidRDefault="003F4CAF" w:rsidP="003F4CAF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noProof/>
          <w:sz w:val="24"/>
          <w:szCs w:val="24"/>
          <w:lang w:val="ru-RU"/>
        </w:rPr>
        <w:t>стих</w:t>
      </w:r>
    </w:p>
    <w:p w14:paraId="3C25E898" w14:textId="77777777" w:rsidR="00B26EFE" w:rsidRPr="00E536F2" w:rsidRDefault="00B26EFE" w:rsidP="003F4CAF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noProof/>
          <w:sz w:val="24"/>
          <w:szCs w:val="24"/>
          <w:lang w:val="ru-RU"/>
        </w:rPr>
        <w:t>рима</w:t>
      </w:r>
    </w:p>
    <w:p w14:paraId="1558E936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F775DE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 xml:space="preserve">Следе питања </w:t>
      </w:r>
      <w:r w:rsidR="0082167C" w:rsidRPr="00E536F2">
        <w:rPr>
          <w:rFonts w:ascii="Arial" w:hAnsi="Arial" w:cs="Arial"/>
          <w:sz w:val="24"/>
          <w:szCs w:val="24"/>
          <w:lang w:val="ru-RU"/>
        </w:rPr>
        <w:t>учитељ</w:t>
      </w:r>
      <w:r w:rsidRPr="00E536F2">
        <w:rPr>
          <w:rFonts w:ascii="Arial" w:hAnsi="Arial" w:cs="Arial"/>
          <w:sz w:val="24"/>
          <w:szCs w:val="24"/>
          <w:lang w:val="ru-RU"/>
        </w:rPr>
        <w:t>а:</w:t>
      </w:r>
    </w:p>
    <w:p w14:paraId="4671706F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Која песма из Читанке вам се највише допада? Због чега?</w:t>
      </w:r>
    </w:p>
    <w:p w14:paraId="08F3214D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Која песма из Читанке вам се најмање допада? Због чега?</w:t>
      </w:r>
    </w:p>
    <w:p w14:paraId="72514BAE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536F2">
        <w:rPr>
          <w:rFonts w:ascii="Arial" w:hAnsi="Arial" w:cs="Arial"/>
          <w:sz w:val="24"/>
          <w:szCs w:val="24"/>
          <w:lang w:val="ru-RU"/>
        </w:rPr>
        <w:t>Ученици одговарају на постављена питања.</w:t>
      </w:r>
    </w:p>
    <w:p w14:paraId="33D141B5" w14:textId="77777777" w:rsidR="003F4CAF" w:rsidRPr="00E536F2" w:rsidRDefault="003F4CAF" w:rsidP="003F4CA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DD27B04" w14:textId="77777777" w:rsidR="003F4CAF" w:rsidRPr="00E536F2" w:rsidRDefault="003F4CAF" w:rsidP="003F4CAF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b/>
          <w:sz w:val="24"/>
          <w:szCs w:val="24"/>
          <w:lang w:val="ru-RU"/>
        </w:rPr>
        <w:t xml:space="preserve">Завршни део часа </w:t>
      </w:r>
      <w:r w:rsidRPr="00E536F2">
        <w:rPr>
          <w:rFonts w:ascii="Arial" w:hAnsi="Arial" w:cs="Arial"/>
          <w:b/>
          <w:noProof/>
          <w:sz w:val="24"/>
          <w:szCs w:val="24"/>
          <w:lang w:val="ru-RU"/>
        </w:rPr>
        <w:t>(5 минута)</w:t>
      </w:r>
    </w:p>
    <w:p w14:paraId="0EC6467C" w14:textId="77777777" w:rsidR="0099688F" w:rsidRPr="00E536F2" w:rsidRDefault="003F4CAF" w:rsidP="00E55D7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536F2">
        <w:rPr>
          <w:rFonts w:ascii="Arial" w:hAnsi="Arial" w:cs="Arial"/>
          <w:noProof/>
          <w:sz w:val="24"/>
          <w:szCs w:val="24"/>
          <w:lang w:val="ru-RU"/>
        </w:rPr>
        <w:t>Илустровање песме по избору ученика.</w:t>
      </w:r>
    </w:p>
    <w:p w14:paraId="678ACA9A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24954" w14:paraId="7302B2E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28B61B1" w14:textId="77777777" w:rsidR="0007067F" w:rsidRPr="00E536F2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2FA4C8" w14:textId="77777777" w:rsidR="003F4CAF" w:rsidRPr="00E536F2" w:rsidRDefault="0007067F" w:rsidP="003F4CA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</w:t>
            </w:r>
            <w:r w:rsidR="00B26EFE" w:rsidRPr="00E536F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Песме из Читанке</w:t>
            </w:r>
          </w:p>
          <w:p w14:paraId="66D1728F" w14:textId="77777777" w:rsidR="003F4CAF" w:rsidRPr="00E536F2" w:rsidRDefault="003F4CAF" w:rsidP="003F4CA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C24B2FE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1. Изражајно читање неколико песама из Читанке по избору </w:t>
            </w:r>
          </w:p>
          <w:p w14:paraId="76F361FB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02E4B9" w14:textId="6BCBA792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2. Рецитовање песама „Болесник на три спрата</w:t>
            </w:r>
            <w:r w:rsidR="00D24954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Бранка Ћопића и „Стонога</w:t>
            </w:r>
            <w:r w:rsidR="00D24954">
              <w:rPr>
                <w:rFonts w:ascii="Arial" w:hAnsi="Arial" w:cs="Arial"/>
                <w:sz w:val="24"/>
                <w:szCs w:val="24"/>
                <w:lang w:val="ru-RU"/>
              </w:rPr>
              <w:t xml:space="preserve">” 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Драгомира Ђорђевића</w:t>
            </w:r>
          </w:p>
          <w:p w14:paraId="740D87DD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6221076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3. Одређивање броја строфа у песмама:</w:t>
            </w:r>
          </w:p>
          <w:p w14:paraId="23DE5D5B" w14:textId="7EE8716A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  „Тајна</w:t>
            </w:r>
            <w:r w:rsidR="00D24954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Мирослава Антића, </w:t>
            </w:r>
          </w:p>
          <w:p w14:paraId="24B02169" w14:textId="3653E692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  „Дохвати ми, тата, Мјесец</w:t>
            </w:r>
            <w:r w:rsidR="00D24954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Григора Витеза. </w:t>
            </w:r>
          </w:p>
          <w:p w14:paraId="13FE7936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47CCBB5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4. Одређивање броја стихова у строфама у песмама:</w:t>
            </w:r>
          </w:p>
          <w:p w14:paraId="629FB658" w14:textId="4BC13AA4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  „Лепо је све што је мало</w:t>
            </w:r>
            <w:r w:rsidR="00D24954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Душана Радовића, </w:t>
            </w:r>
          </w:p>
          <w:p w14:paraId="242334C6" w14:textId="4EF389FB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  „Школа</w:t>
            </w:r>
            <w:r w:rsidR="00D24954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Драгана Лукића.</w:t>
            </w:r>
          </w:p>
          <w:p w14:paraId="75AC4B7F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D9307C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5. Читање песама из Читанке и разговор о њима:</w:t>
            </w:r>
          </w:p>
          <w:p w14:paraId="4025EDDF" w14:textId="7CB2E977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  „Хвала</w:t>
            </w:r>
            <w:r w:rsidR="00D24954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Јован Јовановић Змај (</w:t>
            </w:r>
            <w:r w:rsidR="00D24954" w:rsidRPr="001E0939">
              <w:rPr>
                <w:rFonts w:ascii="Arial" w:hAnsi="Arial" w:cs="Arial"/>
                <w:sz w:val="24"/>
                <w:szCs w:val="24"/>
                <w:lang w:val="ru-RU"/>
              </w:rPr>
              <w:t>стр.</w:t>
            </w:r>
            <w:r w:rsidR="00D249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>68)</w:t>
            </w:r>
          </w:p>
          <w:p w14:paraId="0A23625A" w14:textId="48F80C99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  „Санак иде низ улицу</w:t>
            </w:r>
            <w:r w:rsidR="00D24954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 народна песма (</w:t>
            </w:r>
            <w:r w:rsidR="00D24954">
              <w:rPr>
                <w:rFonts w:ascii="Arial" w:hAnsi="Arial" w:cs="Arial"/>
                <w:sz w:val="24"/>
                <w:szCs w:val="24"/>
                <w:lang w:val="ru-RU"/>
              </w:rPr>
              <w:t xml:space="preserve">стр. </w:t>
            </w:r>
            <w:r w:rsidRPr="00E536F2">
              <w:rPr>
                <w:rFonts w:ascii="Arial" w:hAnsi="Arial" w:cs="Arial"/>
                <w:sz w:val="24"/>
                <w:szCs w:val="24"/>
                <w:lang w:val="ru-RU"/>
              </w:rPr>
              <w:t xml:space="preserve">21 </w:t>
            </w:r>
          </w:p>
          <w:p w14:paraId="0A80BE1C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80A007B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песма</w:t>
            </w:r>
          </w:p>
          <w:p w14:paraId="02C12D07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песник</w:t>
            </w:r>
          </w:p>
          <w:p w14:paraId="47E91DD0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рецитовање</w:t>
            </w:r>
          </w:p>
          <w:p w14:paraId="55299E36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строфа</w:t>
            </w:r>
          </w:p>
          <w:p w14:paraId="38A772CE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стих</w:t>
            </w:r>
          </w:p>
          <w:p w14:paraId="0AEC25FA" w14:textId="77777777" w:rsidR="00B26EFE" w:rsidRPr="00E536F2" w:rsidRDefault="00B26EFE" w:rsidP="00B26EF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E536F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рима</w:t>
            </w:r>
          </w:p>
          <w:p w14:paraId="207992D5" w14:textId="77777777" w:rsidR="001D1082" w:rsidRPr="00E536F2" w:rsidRDefault="001D1082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995D9E7" w14:textId="77777777" w:rsidR="0099688F" w:rsidRPr="00E536F2" w:rsidRDefault="0099688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4D53D2D" w14:textId="77777777" w:rsidR="00EC2F8D" w:rsidRPr="00E536F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536F2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3989B0C" w14:textId="77777777" w:rsidR="00432643" w:rsidRPr="00E536F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536F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08101F0" w14:textId="77777777" w:rsidR="00432643" w:rsidRPr="00E536F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536F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0342138" w14:textId="77777777" w:rsidR="00432643" w:rsidRPr="00E536F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536F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AEB0A55" w14:textId="77777777" w:rsidR="00EC2F8D" w:rsidRPr="00E536F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536F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5F82011" w14:textId="77777777" w:rsidR="00C1098C" w:rsidRPr="00E536F2" w:rsidRDefault="00C1098C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AF3070F" w14:textId="77777777" w:rsidR="00EC2F8D" w:rsidRPr="00E536F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536F2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862D75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EB047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D17DC8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131F79" w14:textId="4FC76DAC" w:rsidR="0007067F" w:rsidRPr="00B26EFE" w:rsidRDefault="00432643" w:rsidP="00E536F2">
      <w:pPr>
        <w:spacing w:after="160" w:line="276" w:lineRule="auto"/>
        <w:rPr>
          <w:rFonts w:ascii="Arial" w:hAnsi="Arial" w:cs="Arial"/>
          <w:sz w:val="28"/>
          <w:szCs w:val="28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</w:t>
      </w:r>
      <w:r w:rsidR="00B26EF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</w:t>
      </w:r>
    </w:p>
    <w:sectPr w:rsidR="0007067F" w:rsidRPr="00B26EFE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06E95" w14:textId="77777777" w:rsidR="000420BE" w:rsidRDefault="000420BE" w:rsidP="002C7784">
      <w:r>
        <w:separator/>
      </w:r>
    </w:p>
  </w:endnote>
  <w:endnote w:type="continuationSeparator" w:id="0">
    <w:p w14:paraId="50E8EBBA" w14:textId="77777777" w:rsidR="000420BE" w:rsidRDefault="000420B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D937D" w14:textId="77777777" w:rsidR="000F59A6" w:rsidRDefault="000F59A6">
    <w:pPr>
      <w:pStyle w:val="Footer"/>
      <w:jc w:val="right"/>
    </w:pPr>
  </w:p>
  <w:p w14:paraId="3CCFC9D3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A8EFD" w14:textId="77777777" w:rsidR="000420BE" w:rsidRDefault="000420BE" w:rsidP="002C7784">
      <w:r>
        <w:separator/>
      </w:r>
    </w:p>
  </w:footnote>
  <w:footnote w:type="continuationSeparator" w:id="0">
    <w:p w14:paraId="7D4B8AFF" w14:textId="77777777" w:rsidR="000420BE" w:rsidRDefault="000420B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20BE"/>
    <w:rsid w:val="000465CA"/>
    <w:rsid w:val="00046F23"/>
    <w:rsid w:val="00064F30"/>
    <w:rsid w:val="0006546B"/>
    <w:rsid w:val="00065A03"/>
    <w:rsid w:val="0007067F"/>
    <w:rsid w:val="000815C1"/>
    <w:rsid w:val="000A6813"/>
    <w:rsid w:val="000B7230"/>
    <w:rsid w:val="000C0056"/>
    <w:rsid w:val="000D09C4"/>
    <w:rsid w:val="000F59A6"/>
    <w:rsid w:val="001118AB"/>
    <w:rsid w:val="001140DE"/>
    <w:rsid w:val="00123FDB"/>
    <w:rsid w:val="0014503A"/>
    <w:rsid w:val="0016311C"/>
    <w:rsid w:val="001A6D53"/>
    <w:rsid w:val="001B2B2F"/>
    <w:rsid w:val="001B6851"/>
    <w:rsid w:val="001D1082"/>
    <w:rsid w:val="001D65EF"/>
    <w:rsid w:val="001D7F82"/>
    <w:rsid w:val="001E7D78"/>
    <w:rsid w:val="001F75ED"/>
    <w:rsid w:val="00202FFF"/>
    <w:rsid w:val="00207993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C54D8"/>
    <w:rsid w:val="002C7784"/>
    <w:rsid w:val="00311D58"/>
    <w:rsid w:val="00316B0E"/>
    <w:rsid w:val="003274DE"/>
    <w:rsid w:val="00331337"/>
    <w:rsid w:val="00344A6B"/>
    <w:rsid w:val="00383019"/>
    <w:rsid w:val="00385CEC"/>
    <w:rsid w:val="00387321"/>
    <w:rsid w:val="003B66CF"/>
    <w:rsid w:val="003C5F45"/>
    <w:rsid w:val="003F4CAF"/>
    <w:rsid w:val="0040417D"/>
    <w:rsid w:val="00405193"/>
    <w:rsid w:val="004065E1"/>
    <w:rsid w:val="00415ECE"/>
    <w:rsid w:val="0042013D"/>
    <w:rsid w:val="00432643"/>
    <w:rsid w:val="0045239F"/>
    <w:rsid w:val="004532C7"/>
    <w:rsid w:val="00462BED"/>
    <w:rsid w:val="00476697"/>
    <w:rsid w:val="0048422C"/>
    <w:rsid w:val="004B01DB"/>
    <w:rsid w:val="004B0ACD"/>
    <w:rsid w:val="004D3528"/>
    <w:rsid w:val="004D63DC"/>
    <w:rsid w:val="004F08EE"/>
    <w:rsid w:val="004F1616"/>
    <w:rsid w:val="004F44C1"/>
    <w:rsid w:val="004F55F3"/>
    <w:rsid w:val="00501ED1"/>
    <w:rsid w:val="00504F66"/>
    <w:rsid w:val="00504FCF"/>
    <w:rsid w:val="00506F51"/>
    <w:rsid w:val="00514AB7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4039"/>
    <w:rsid w:val="005855B4"/>
    <w:rsid w:val="005861A1"/>
    <w:rsid w:val="005A14FC"/>
    <w:rsid w:val="005D2505"/>
    <w:rsid w:val="005D2F20"/>
    <w:rsid w:val="005D58B9"/>
    <w:rsid w:val="005F1310"/>
    <w:rsid w:val="006012E3"/>
    <w:rsid w:val="00601906"/>
    <w:rsid w:val="00604849"/>
    <w:rsid w:val="00613016"/>
    <w:rsid w:val="00652603"/>
    <w:rsid w:val="006755CD"/>
    <w:rsid w:val="00683702"/>
    <w:rsid w:val="006B6AA3"/>
    <w:rsid w:val="006B7005"/>
    <w:rsid w:val="006C4618"/>
    <w:rsid w:val="006C6248"/>
    <w:rsid w:val="006F7C23"/>
    <w:rsid w:val="006F7E8A"/>
    <w:rsid w:val="00706A21"/>
    <w:rsid w:val="0073045D"/>
    <w:rsid w:val="00752B7B"/>
    <w:rsid w:val="00782140"/>
    <w:rsid w:val="007A478D"/>
    <w:rsid w:val="007D3CD4"/>
    <w:rsid w:val="00804AF6"/>
    <w:rsid w:val="00810900"/>
    <w:rsid w:val="0082167C"/>
    <w:rsid w:val="008311F8"/>
    <w:rsid w:val="00831250"/>
    <w:rsid w:val="00833710"/>
    <w:rsid w:val="00833915"/>
    <w:rsid w:val="008503BA"/>
    <w:rsid w:val="008764AB"/>
    <w:rsid w:val="008801EF"/>
    <w:rsid w:val="00896B0A"/>
    <w:rsid w:val="008A0F84"/>
    <w:rsid w:val="008C649D"/>
    <w:rsid w:val="008F3BBD"/>
    <w:rsid w:val="008F4497"/>
    <w:rsid w:val="008F6F1A"/>
    <w:rsid w:val="0090315B"/>
    <w:rsid w:val="00907F37"/>
    <w:rsid w:val="0092175A"/>
    <w:rsid w:val="009221D7"/>
    <w:rsid w:val="0092372E"/>
    <w:rsid w:val="009538F5"/>
    <w:rsid w:val="00985EA4"/>
    <w:rsid w:val="0099688F"/>
    <w:rsid w:val="009B702B"/>
    <w:rsid w:val="009C3BA6"/>
    <w:rsid w:val="009C612C"/>
    <w:rsid w:val="009F288F"/>
    <w:rsid w:val="00A12104"/>
    <w:rsid w:val="00A247CF"/>
    <w:rsid w:val="00A34679"/>
    <w:rsid w:val="00A552F0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D5566"/>
    <w:rsid w:val="00AE6C00"/>
    <w:rsid w:val="00AF60A2"/>
    <w:rsid w:val="00B122F1"/>
    <w:rsid w:val="00B26EFE"/>
    <w:rsid w:val="00B36124"/>
    <w:rsid w:val="00B4284B"/>
    <w:rsid w:val="00B456A7"/>
    <w:rsid w:val="00B76B93"/>
    <w:rsid w:val="00B91433"/>
    <w:rsid w:val="00B92EFA"/>
    <w:rsid w:val="00BA2E0F"/>
    <w:rsid w:val="00BA6C55"/>
    <w:rsid w:val="00BC62DE"/>
    <w:rsid w:val="00BE35D4"/>
    <w:rsid w:val="00BF7AB2"/>
    <w:rsid w:val="00C1098C"/>
    <w:rsid w:val="00C20918"/>
    <w:rsid w:val="00C26DD0"/>
    <w:rsid w:val="00C32CEF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CE595C"/>
    <w:rsid w:val="00D04DB3"/>
    <w:rsid w:val="00D13DAA"/>
    <w:rsid w:val="00D154FE"/>
    <w:rsid w:val="00D24954"/>
    <w:rsid w:val="00D718EC"/>
    <w:rsid w:val="00D97163"/>
    <w:rsid w:val="00DA3C24"/>
    <w:rsid w:val="00DC0782"/>
    <w:rsid w:val="00DD7A83"/>
    <w:rsid w:val="00DE4A9A"/>
    <w:rsid w:val="00E0390F"/>
    <w:rsid w:val="00E2677E"/>
    <w:rsid w:val="00E31ACD"/>
    <w:rsid w:val="00E32048"/>
    <w:rsid w:val="00E4311D"/>
    <w:rsid w:val="00E536F2"/>
    <w:rsid w:val="00E55991"/>
    <w:rsid w:val="00E55D7D"/>
    <w:rsid w:val="00EB4451"/>
    <w:rsid w:val="00EC2F8D"/>
    <w:rsid w:val="00ED70DE"/>
    <w:rsid w:val="00EE035D"/>
    <w:rsid w:val="00EE15EB"/>
    <w:rsid w:val="00EF3826"/>
    <w:rsid w:val="00EF6663"/>
    <w:rsid w:val="00F01E8D"/>
    <w:rsid w:val="00F06C5B"/>
    <w:rsid w:val="00F1643D"/>
    <w:rsid w:val="00F579BE"/>
    <w:rsid w:val="00F61B11"/>
    <w:rsid w:val="00F76563"/>
    <w:rsid w:val="00F81DB4"/>
    <w:rsid w:val="00F8491E"/>
    <w:rsid w:val="00FA1B39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8CF9D"/>
  <w15:docId w15:val="{46435065-E29C-4210-BFE8-67E637E7C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A1C59-D3DC-4BC5-B88A-54506FF38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2019-11-29T08:56:00Z</dcterms:created>
  <dcterms:modified xsi:type="dcterms:W3CDTF">2019-11-29T08:56:00Z</dcterms:modified>
</cp:coreProperties>
</file>